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3F75" w14:textId="3F4CCC66" w:rsidR="00513A02" w:rsidRPr="00513A02" w:rsidRDefault="00513A02" w:rsidP="00210A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A309923" w14:textId="3648656F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F348B2">
        <w:rPr>
          <w:rFonts w:ascii="Arial" w:hAnsi="Arial" w:cs="Arial"/>
          <w:b/>
          <w:sz w:val="24"/>
          <w:szCs w:val="24"/>
        </w:rPr>
        <w:t>DELIBERAÇÃO “AD REFERENDUM” CBH-RB Nº 320</w:t>
      </w:r>
      <w:r w:rsidR="00513A02">
        <w:rPr>
          <w:rFonts w:ascii="Arial" w:hAnsi="Arial" w:cs="Arial"/>
          <w:b/>
          <w:sz w:val="24"/>
          <w:szCs w:val="24"/>
        </w:rPr>
        <w:t>, de</w:t>
      </w:r>
      <w:r w:rsidR="00F348B2">
        <w:rPr>
          <w:rFonts w:ascii="Arial" w:hAnsi="Arial" w:cs="Arial"/>
          <w:b/>
          <w:sz w:val="24"/>
          <w:szCs w:val="24"/>
        </w:rPr>
        <w:t xml:space="preserve"> </w:t>
      </w:r>
      <w:r w:rsidR="00DA5B9D">
        <w:rPr>
          <w:rFonts w:ascii="Arial" w:hAnsi="Arial" w:cs="Arial"/>
          <w:b/>
          <w:sz w:val="24"/>
          <w:szCs w:val="24"/>
        </w:rPr>
        <w:t>12</w:t>
      </w:r>
      <w:r w:rsidR="00F348B2">
        <w:rPr>
          <w:rFonts w:ascii="Arial" w:hAnsi="Arial" w:cs="Arial"/>
          <w:b/>
          <w:sz w:val="24"/>
          <w:szCs w:val="24"/>
        </w:rPr>
        <w:t>/</w:t>
      </w:r>
      <w:r w:rsidR="00DA5B9D">
        <w:rPr>
          <w:rFonts w:ascii="Arial" w:hAnsi="Arial" w:cs="Arial"/>
          <w:b/>
          <w:sz w:val="24"/>
          <w:szCs w:val="24"/>
        </w:rPr>
        <w:t>06</w:t>
      </w:r>
      <w:r w:rsidR="00F348B2">
        <w:rPr>
          <w:rFonts w:ascii="Arial" w:hAnsi="Arial" w:cs="Arial"/>
          <w:b/>
          <w:sz w:val="24"/>
          <w:szCs w:val="24"/>
        </w:rPr>
        <w:t xml:space="preserve">/2025 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  <w:r w:rsidR="00D554DB">
        <w:rPr>
          <w:rFonts w:ascii="Arial" w:hAnsi="Arial" w:cs="Arial"/>
          <w:b/>
          <w:sz w:val="24"/>
          <w:szCs w:val="24"/>
        </w:rPr>
        <w:t>.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3032ABF" w14:textId="77777777" w:rsidR="003B1C1F" w:rsidRDefault="003B1C1F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47EC8745" w14:textId="3790A47D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77777777" w:rsidR="00281E1A" w:rsidRDefault="00281E1A"/>
    <w:sectPr w:rsidR="00281E1A" w:rsidSect="00962B33">
      <w:headerReference w:type="default" r:id="rId7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3AE1E" w14:textId="77777777" w:rsidR="00020361" w:rsidRDefault="00020361" w:rsidP="00496782">
      <w:pPr>
        <w:spacing w:after="0" w:line="240" w:lineRule="auto"/>
      </w:pPr>
      <w:r>
        <w:separator/>
      </w:r>
    </w:p>
  </w:endnote>
  <w:endnote w:type="continuationSeparator" w:id="0">
    <w:p w14:paraId="03BB2866" w14:textId="77777777" w:rsidR="00020361" w:rsidRDefault="00020361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51901" w14:textId="77777777" w:rsidR="00020361" w:rsidRDefault="00020361" w:rsidP="00496782">
      <w:pPr>
        <w:spacing w:after="0" w:line="240" w:lineRule="auto"/>
      </w:pPr>
      <w:r>
        <w:separator/>
      </w:r>
    </w:p>
  </w:footnote>
  <w:footnote w:type="continuationSeparator" w:id="0">
    <w:p w14:paraId="0EA8E25A" w14:textId="77777777" w:rsidR="00020361" w:rsidRDefault="00020361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000000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813670094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01DE8951" w14:textId="77777777" w:rsidR="00010745" w:rsidRPr="005F086D" w:rsidRDefault="007E16C1" w:rsidP="00010745">
          <w:pPr>
            <w:pStyle w:val="Cabealho"/>
            <w:jc w:val="center"/>
            <w:rPr>
              <w:sz w:val="23"/>
              <w:szCs w:val="23"/>
            </w:rPr>
          </w:pPr>
          <w:r>
            <w:t xml:space="preserve">           </w:t>
          </w:r>
          <w:r w:rsidR="00010745">
            <w:rPr>
              <w:sz w:val="23"/>
              <w:szCs w:val="23"/>
            </w:rPr>
            <w:t>Av. Wild José de Souza</w:t>
          </w:r>
          <w:r w:rsidR="00010745" w:rsidRPr="005F086D">
            <w:rPr>
              <w:sz w:val="23"/>
              <w:szCs w:val="23"/>
            </w:rPr>
            <w:t xml:space="preserve">, </w:t>
          </w:r>
          <w:r w:rsidR="00010745">
            <w:rPr>
              <w:sz w:val="25"/>
              <w:szCs w:val="25"/>
            </w:rPr>
            <w:t>456 – Vila Tupy</w:t>
          </w:r>
          <w:r w:rsidR="00010745" w:rsidRPr="005F086D">
            <w:rPr>
              <w:sz w:val="23"/>
              <w:szCs w:val="23"/>
            </w:rPr>
            <w:t xml:space="preserve"> – CEP: 11900-000 – </w:t>
          </w:r>
          <w:r w:rsidR="00010745">
            <w:rPr>
              <w:sz w:val="23"/>
              <w:szCs w:val="23"/>
            </w:rPr>
            <w:t>R</w:t>
          </w:r>
          <w:r w:rsidR="00010745" w:rsidRPr="005F086D">
            <w:rPr>
              <w:sz w:val="23"/>
              <w:szCs w:val="23"/>
            </w:rPr>
            <w:t>egistro/SP</w:t>
          </w:r>
        </w:p>
        <w:p w14:paraId="233B71EC" w14:textId="1B08E34A" w:rsidR="007E16C1" w:rsidRDefault="00010745" w:rsidP="00010745">
          <w:pPr>
            <w:pStyle w:val="Cabealho"/>
            <w:jc w:val="center"/>
          </w:pPr>
          <w:r w:rsidRPr="005F086D">
            <w:t xml:space="preserve">Tel. (13) </w:t>
          </w:r>
          <w:r>
            <w:t>2130</w:t>
          </w:r>
          <w:r w:rsidRPr="005F086D">
            <w:t>-</w:t>
          </w:r>
          <w:r>
            <w:t>40</w:t>
          </w:r>
          <w:r w:rsidR="00DD0CB1">
            <w:t>74</w:t>
          </w:r>
        </w:p>
        <w:p w14:paraId="3A8E2B53" w14:textId="12EF3A79" w:rsidR="007E16C1" w:rsidRDefault="007E16C1" w:rsidP="009D1D1C">
          <w:pPr>
            <w:pStyle w:val="Cabealho"/>
            <w:jc w:val="center"/>
          </w:pP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10745"/>
    <w:rsid w:val="00020361"/>
    <w:rsid w:val="0003324E"/>
    <w:rsid w:val="00033300"/>
    <w:rsid w:val="00155442"/>
    <w:rsid w:val="00210A7E"/>
    <w:rsid w:val="00281B8B"/>
    <w:rsid w:val="00281E1A"/>
    <w:rsid w:val="00282C8C"/>
    <w:rsid w:val="0028426D"/>
    <w:rsid w:val="002D59B5"/>
    <w:rsid w:val="00333809"/>
    <w:rsid w:val="00346848"/>
    <w:rsid w:val="00365DB2"/>
    <w:rsid w:val="00395C6C"/>
    <w:rsid w:val="003A7C5B"/>
    <w:rsid w:val="003B1C1F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4F4104"/>
    <w:rsid w:val="00512CEC"/>
    <w:rsid w:val="00513A02"/>
    <w:rsid w:val="0055013C"/>
    <w:rsid w:val="00551ADB"/>
    <w:rsid w:val="00557305"/>
    <w:rsid w:val="00557C2B"/>
    <w:rsid w:val="005A4617"/>
    <w:rsid w:val="005E51F3"/>
    <w:rsid w:val="0068477C"/>
    <w:rsid w:val="0071798D"/>
    <w:rsid w:val="0075203A"/>
    <w:rsid w:val="0076523B"/>
    <w:rsid w:val="00765E00"/>
    <w:rsid w:val="00774459"/>
    <w:rsid w:val="007827BE"/>
    <w:rsid w:val="00794F54"/>
    <w:rsid w:val="007C6359"/>
    <w:rsid w:val="007E16C1"/>
    <w:rsid w:val="007E474F"/>
    <w:rsid w:val="008563AD"/>
    <w:rsid w:val="008B1875"/>
    <w:rsid w:val="008D4627"/>
    <w:rsid w:val="00906F92"/>
    <w:rsid w:val="00930217"/>
    <w:rsid w:val="009350C8"/>
    <w:rsid w:val="00962B33"/>
    <w:rsid w:val="009719C0"/>
    <w:rsid w:val="009D1D1C"/>
    <w:rsid w:val="009E1BC4"/>
    <w:rsid w:val="00A236BA"/>
    <w:rsid w:val="00A52FD1"/>
    <w:rsid w:val="00AD1562"/>
    <w:rsid w:val="00AF3C58"/>
    <w:rsid w:val="00AF7B3D"/>
    <w:rsid w:val="00B20278"/>
    <w:rsid w:val="00B61C1D"/>
    <w:rsid w:val="00BA3970"/>
    <w:rsid w:val="00BA6987"/>
    <w:rsid w:val="00BA737B"/>
    <w:rsid w:val="00BF4B34"/>
    <w:rsid w:val="00BF65DC"/>
    <w:rsid w:val="00C03AC8"/>
    <w:rsid w:val="00C51969"/>
    <w:rsid w:val="00C55CA4"/>
    <w:rsid w:val="00C754BA"/>
    <w:rsid w:val="00C92890"/>
    <w:rsid w:val="00CC3988"/>
    <w:rsid w:val="00CC4AB4"/>
    <w:rsid w:val="00D01581"/>
    <w:rsid w:val="00D26A73"/>
    <w:rsid w:val="00D554DB"/>
    <w:rsid w:val="00D950E8"/>
    <w:rsid w:val="00DA5B9D"/>
    <w:rsid w:val="00DB1130"/>
    <w:rsid w:val="00DD0CB1"/>
    <w:rsid w:val="00DF5083"/>
    <w:rsid w:val="00EF443B"/>
    <w:rsid w:val="00F04544"/>
    <w:rsid w:val="00F309C9"/>
    <w:rsid w:val="00F348B2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  <w:style w:type="character" w:styleId="Nmerodepgina">
    <w:name w:val="page number"/>
    <w:basedOn w:val="Fontepargpadro"/>
    <w:rsid w:val="0001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B98-D0D3-4BE0-A1A0-32556180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24</cp:revision>
  <dcterms:created xsi:type="dcterms:W3CDTF">2021-11-30T13:11:00Z</dcterms:created>
  <dcterms:modified xsi:type="dcterms:W3CDTF">2025-07-10T19:28:00Z</dcterms:modified>
</cp:coreProperties>
</file>